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F1504" w14:textId="5F44F8D7" w:rsidR="009B3189" w:rsidRDefault="007C3C0B" w:rsidP="007C3C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Garth Hogan bio</w:t>
      </w:r>
    </w:p>
    <w:p w14:paraId="6F8DC9F5" w14:textId="77777777" w:rsidR="007C3C0B" w:rsidRDefault="007C3C0B" w:rsidP="007C3C0B">
      <w:pPr>
        <w:jc w:val="center"/>
        <w:rPr>
          <w:b/>
          <w:bCs/>
          <w:sz w:val="28"/>
          <w:szCs w:val="28"/>
        </w:rPr>
      </w:pPr>
    </w:p>
    <w:p w14:paraId="15BBA963" w14:textId="032E2305" w:rsidR="007C3C0B" w:rsidRDefault="007C3C0B" w:rsidP="007C3C0B">
      <w:pPr>
        <w:jc w:val="both"/>
      </w:pPr>
      <w:r w:rsidRPr="00F97C6C">
        <w:rPr>
          <w:color w:val="000000" w:themeColor="text1"/>
        </w:rPr>
        <w:t>Garth Ho</w:t>
      </w:r>
      <w:r w:rsidR="0079444C" w:rsidRPr="00F97C6C">
        <w:rPr>
          <w:color w:val="000000" w:themeColor="text1"/>
        </w:rPr>
        <w:t>g</w:t>
      </w:r>
      <w:r w:rsidRPr="00F97C6C">
        <w:rPr>
          <w:color w:val="000000" w:themeColor="text1"/>
        </w:rPr>
        <w:t xml:space="preserve">an </w:t>
      </w:r>
      <w:r>
        <w:t>is</w:t>
      </w:r>
      <w:r w:rsidRPr="007C3C0B">
        <w:t xml:space="preserve"> a</w:t>
      </w:r>
      <w:r>
        <w:t xml:space="preserve"> typical/atypical racer. He is typical in that he was interested in cars, speed and involvement at a very young age and couldn’t wait to get his </w:t>
      </w:r>
      <w:r w:rsidR="00D63285">
        <w:t>driver’s</w:t>
      </w:r>
      <w:r>
        <w:t xml:space="preserve"> license when he turned 15. He is atypical in that he has been a drag racer, a dry lakes racer, an oval track racer, owner of a performance equipment wholesale/retail establishment</w:t>
      </w:r>
      <w:r w:rsidR="00ED5899">
        <w:t xml:space="preserve">, owner of a </w:t>
      </w:r>
      <w:r w:rsidR="006E212D">
        <w:t>racetrack</w:t>
      </w:r>
      <w:r>
        <w:t xml:space="preserve"> and he is an active airplane pilot</w:t>
      </w:r>
      <w:r w:rsidR="00723400">
        <w:t xml:space="preserve"> (specializing </w:t>
      </w:r>
      <w:r w:rsidR="00226A98">
        <w:t xml:space="preserve">in </w:t>
      </w:r>
      <w:r w:rsidR="00723400">
        <w:t>but not limited to</w:t>
      </w:r>
      <w:r w:rsidR="00226A98">
        <w:t xml:space="preserve">, </w:t>
      </w:r>
      <w:r w:rsidR="00723400">
        <w:t>old Warbird aircraft</w:t>
      </w:r>
      <w:r w:rsidR="00226A98">
        <w:t>)</w:t>
      </w:r>
      <w:r>
        <w:t>.</w:t>
      </w:r>
    </w:p>
    <w:p w14:paraId="6850D399" w14:textId="77777777" w:rsidR="007C3C0B" w:rsidRDefault="007C3C0B" w:rsidP="007C3C0B">
      <w:pPr>
        <w:jc w:val="both"/>
      </w:pPr>
    </w:p>
    <w:p w14:paraId="47617137" w14:textId="460B00D0" w:rsidR="007C3C0B" w:rsidRDefault="007C3C0B" w:rsidP="007C3C0B">
      <w:pPr>
        <w:jc w:val="both"/>
      </w:pPr>
      <w:r>
        <w:t xml:space="preserve">Garth </w:t>
      </w:r>
      <w:r w:rsidR="00ED5899">
        <w:t xml:space="preserve">began his drag racing career in </w:t>
      </w:r>
      <w:r w:rsidR="00D63285">
        <w:t>an</w:t>
      </w:r>
      <w:r w:rsidR="00ED5899">
        <w:t xml:space="preserve"> injected, small </w:t>
      </w:r>
      <w:r w:rsidR="00ED5899" w:rsidRPr="00F97C6C">
        <w:rPr>
          <w:color w:val="000000" w:themeColor="text1"/>
        </w:rPr>
        <w:t xml:space="preserve">block Chevrolet powered </w:t>
      </w:r>
      <w:r w:rsidR="00ED5899">
        <w:t xml:space="preserve">dragster </w:t>
      </w:r>
      <w:r w:rsidR="00ED5899" w:rsidRPr="00EC0B53">
        <w:t xml:space="preserve">in </w:t>
      </w:r>
      <w:r w:rsidR="00EC0B53" w:rsidRPr="00EC0B53">
        <w:t>1974. Finding</w:t>
      </w:r>
      <w:r w:rsidR="00ED5899">
        <w:t xml:space="preserve"> good parts and reliable information in New Zealand has never been easy but when Garth entered the sport it was nearly impossible. </w:t>
      </w:r>
      <w:r w:rsidR="00E77D5C">
        <w:t>Much</w:t>
      </w:r>
      <w:r w:rsidR="00ED5899">
        <w:t xml:space="preserve"> of his</w:t>
      </w:r>
      <w:r w:rsidR="00E77D5C">
        <w:t xml:space="preserve"> performance</w:t>
      </w:r>
      <w:r w:rsidR="00ED5899">
        <w:t xml:space="preserve"> information came from publications such as </w:t>
      </w:r>
      <w:r w:rsidR="003C4E3F">
        <w:t>“</w:t>
      </w:r>
      <w:r w:rsidR="00ED5899">
        <w:t>Hot Rod</w:t>
      </w:r>
      <w:r w:rsidR="003C4E3F">
        <w:t>”</w:t>
      </w:r>
      <w:r w:rsidR="00ED5899">
        <w:t xml:space="preserve"> </w:t>
      </w:r>
      <w:r w:rsidR="00EC0776">
        <w:t xml:space="preserve">and </w:t>
      </w:r>
      <w:r w:rsidR="003C4E3F">
        <w:t>“</w:t>
      </w:r>
      <w:r w:rsidR="00EC0776">
        <w:t>Car Craft</w:t>
      </w:r>
      <w:r w:rsidR="003C4E3F">
        <w:t>”</w:t>
      </w:r>
      <w:r w:rsidR="00EC0776">
        <w:t xml:space="preserve"> </w:t>
      </w:r>
      <w:r w:rsidR="003C4E3F">
        <w:t>m</w:t>
      </w:r>
      <w:r w:rsidR="00ED5899">
        <w:t>agazine</w:t>
      </w:r>
      <w:r w:rsidR="00EC0776">
        <w:t>s</w:t>
      </w:r>
      <w:r w:rsidR="00ED5899">
        <w:t xml:space="preserve"> </w:t>
      </w:r>
      <w:r w:rsidR="00126B64">
        <w:t xml:space="preserve">and a lot was </w:t>
      </w:r>
      <w:r w:rsidR="00C50B0B">
        <w:t xml:space="preserve">simply </w:t>
      </w:r>
      <w:r w:rsidR="00126B64">
        <w:t xml:space="preserve">trial and error. </w:t>
      </w:r>
      <w:r w:rsidR="009D261F">
        <w:t xml:space="preserve">It was partly </w:t>
      </w:r>
      <w:r w:rsidR="00DB2FF5">
        <w:t>because of</w:t>
      </w:r>
      <w:r w:rsidR="0092107D">
        <w:t xml:space="preserve"> his efforts to find good, reliable </w:t>
      </w:r>
      <w:r w:rsidR="00D63285">
        <w:t>parts that</w:t>
      </w:r>
      <w:r w:rsidR="004862E0">
        <w:t xml:space="preserve"> Garth founded his </w:t>
      </w:r>
      <w:r w:rsidR="006E212D">
        <w:t xml:space="preserve">Pioneer </w:t>
      </w:r>
      <w:r w:rsidR="0079444C" w:rsidRPr="00EC0B53">
        <w:t xml:space="preserve">Auto Parts </w:t>
      </w:r>
      <w:r w:rsidR="006E212D">
        <w:t xml:space="preserve">business. </w:t>
      </w:r>
    </w:p>
    <w:p w14:paraId="3E164854" w14:textId="77777777" w:rsidR="00126B64" w:rsidRDefault="00126B64" w:rsidP="007C3C0B">
      <w:pPr>
        <w:jc w:val="both"/>
      </w:pPr>
    </w:p>
    <w:p w14:paraId="23375CE6" w14:textId="2CD1BA52" w:rsidR="00126B64" w:rsidRDefault="00126B64" w:rsidP="007C3C0B">
      <w:pPr>
        <w:jc w:val="both"/>
      </w:pPr>
      <w:r>
        <w:t xml:space="preserve">Always seeking to go quicker and faster, in </w:t>
      </w:r>
      <w:r w:rsidR="0079444C" w:rsidRPr="00EC0B53">
        <w:t xml:space="preserve">1976 </w:t>
      </w:r>
      <w:r w:rsidRPr="00EC0B53">
        <w:t xml:space="preserve">Garth partnered with </w:t>
      </w:r>
      <w:r w:rsidR="0079444C" w:rsidRPr="00EC0B53">
        <w:t>Grahame Berry</w:t>
      </w:r>
      <w:r w:rsidRPr="00EC0B53">
        <w:t xml:space="preserve"> in </w:t>
      </w:r>
      <w:r w:rsidR="00DB2FF5" w:rsidRPr="00EC0B53">
        <w:t xml:space="preserve">a </w:t>
      </w:r>
      <w:r w:rsidR="0079444C" w:rsidRPr="00EC0B53">
        <w:t xml:space="preserve">Ford Capri bodied Fuel Funny car with </w:t>
      </w:r>
      <w:r w:rsidR="00983F3E" w:rsidRPr="00EC0B53">
        <w:t xml:space="preserve">firstly </w:t>
      </w:r>
      <w:r w:rsidR="0079444C" w:rsidRPr="00EC0B53">
        <w:t xml:space="preserve">a 392 and then </w:t>
      </w:r>
      <w:r w:rsidR="003C4E3F">
        <w:t xml:space="preserve">a </w:t>
      </w:r>
      <w:r w:rsidR="0079444C" w:rsidRPr="00EC0B53">
        <w:t>426 power</w:t>
      </w:r>
      <w:r w:rsidR="003C4E3F">
        <w:t>,</w:t>
      </w:r>
      <w:r w:rsidR="0079444C" w:rsidRPr="00EC0B53">
        <w:t xml:space="preserve"> in which he became the first New Zealander </w:t>
      </w:r>
      <w:r w:rsidR="0079444C" w:rsidRPr="00F901E7">
        <w:t>to run 200mph. In 1982 he moved on to a KB powered</w:t>
      </w:r>
      <w:r w:rsidRPr="00F901E7">
        <w:t xml:space="preserve"> Top Fuel dragster. </w:t>
      </w:r>
      <w:r w:rsidR="00FF5323" w:rsidRPr="00F901E7">
        <w:t>Like all dedicated racers, o</w:t>
      </w:r>
      <w:r w:rsidR="00A045CF" w:rsidRPr="00F901E7">
        <w:t xml:space="preserve">ver the years Garth </w:t>
      </w:r>
      <w:r w:rsidR="00257403" w:rsidRPr="00F901E7">
        <w:t xml:space="preserve">continued to field new cars with improved </w:t>
      </w:r>
      <w:r w:rsidR="00257403">
        <w:t>and better parts</w:t>
      </w:r>
      <w:r w:rsidR="005A1516">
        <w:t xml:space="preserve"> and </w:t>
      </w:r>
      <w:r w:rsidR="005A1516" w:rsidRPr="00C241E4">
        <w:t xml:space="preserve">in </w:t>
      </w:r>
      <w:r w:rsidR="0079444C" w:rsidRPr="00C241E4">
        <w:t xml:space="preserve">1987 </w:t>
      </w:r>
      <w:r w:rsidR="005A1516" w:rsidRPr="00C241E4">
        <w:t>he became</w:t>
      </w:r>
      <w:r w:rsidR="0079444C" w:rsidRPr="00C241E4">
        <w:t xml:space="preserve"> one of the first</w:t>
      </w:r>
      <w:r w:rsidR="005A1516" w:rsidRPr="00C241E4">
        <w:t xml:space="preserve"> </w:t>
      </w:r>
      <w:r w:rsidR="003F753A" w:rsidRPr="00C241E4">
        <w:t>racer</w:t>
      </w:r>
      <w:r w:rsidR="0079444C" w:rsidRPr="00C241E4">
        <w:t>s</w:t>
      </w:r>
      <w:r w:rsidR="003F753A" w:rsidRPr="00C241E4">
        <w:t xml:space="preserve"> outside the U.S. to post </w:t>
      </w:r>
      <w:r w:rsidR="0095620E" w:rsidRPr="00C241E4">
        <w:t>a sub-</w:t>
      </w:r>
      <w:r w:rsidR="00223FD3" w:rsidRPr="00C241E4">
        <w:t xml:space="preserve">5 second E.T. with a </w:t>
      </w:r>
      <w:r w:rsidR="00953DB4" w:rsidRPr="00C241E4">
        <w:t>5.90 E.T. at 238.09 mph.</w:t>
      </w:r>
      <w:r w:rsidR="00932CCD" w:rsidRPr="00C241E4">
        <w:t xml:space="preserve"> </w:t>
      </w:r>
      <w:r w:rsidR="0079444C" w:rsidRPr="00C241E4">
        <w:t xml:space="preserve">Later that </w:t>
      </w:r>
      <w:r w:rsidR="00E94803" w:rsidRPr="00C241E4">
        <w:t>season</w:t>
      </w:r>
      <w:r w:rsidR="0079444C" w:rsidRPr="00C241E4">
        <w:t xml:space="preserve"> he ran 5.68</w:t>
      </w:r>
      <w:r w:rsidR="00E94803" w:rsidRPr="00C241E4">
        <w:t xml:space="preserve"> at 242mph</w:t>
      </w:r>
      <w:r w:rsidR="003C4E3F">
        <w:t>,</w:t>
      </w:r>
      <w:r w:rsidR="00E94803" w:rsidRPr="00C241E4">
        <w:t xml:space="preserve"> which at the time was the quickest time recorded outside America. </w:t>
      </w:r>
      <w:r w:rsidR="00932CCD" w:rsidRPr="00C241E4">
        <w:t xml:space="preserve">While Garth </w:t>
      </w:r>
      <w:r w:rsidR="00885677" w:rsidRPr="00C241E4">
        <w:t>worked with and listened to numerous people over the years,</w:t>
      </w:r>
      <w:r w:rsidR="0048400F" w:rsidRPr="00C241E4">
        <w:t xml:space="preserve"> he credits</w:t>
      </w:r>
      <w:r w:rsidR="00885677" w:rsidRPr="00C241E4">
        <w:t xml:space="preserve"> t</w:t>
      </w:r>
      <w:r w:rsidR="00953DB4" w:rsidRPr="00C241E4">
        <w:t xml:space="preserve">wo </w:t>
      </w:r>
      <w:r w:rsidR="00932CCD" w:rsidRPr="00C241E4">
        <w:t>American’s</w:t>
      </w:r>
      <w:r w:rsidR="0048400F" w:rsidRPr="00C241E4">
        <w:t xml:space="preserve"> with </w:t>
      </w:r>
      <w:r w:rsidR="00AB26AA" w:rsidRPr="00C241E4">
        <w:t>provid</w:t>
      </w:r>
      <w:r w:rsidR="00623A8C" w:rsidRPr="00C241E4">
        <w:t xml:space="preserve">ing </w:t>
      </w:r>
      <w:r w:rsidR="00AB26AA">
        <w:t xml:space="preserve">him with </w:t>
      </w:r>
      <w:r w:rsidR="001E34A5">
        <w:t xml:space="preserve">his </w:t>
      </w:r>
      <w:r w:rsidR="00AB26AA">
        <w:t xml:space="preserve">best and most lasting </w:t>
      </w:r>
      <w:r w:rsidR="00F567C3">
        <w:t xml:space="preserve">and helpful </w:t>
      </w:r>
      <w:r w:rsidR="00AB26AA">
        <w:t>advice and friendship</w:t>
      </w:r>
      <w:r w:rsidR="005153CE">
        <w:t>s</w:t>
      </w:r>
      <w:r w:rsidR="008F66DA">
        <w:t xml:space="preserve"> </w:t>
      </w:r>
      <w:r w:rsidR="00407778">
        <w:t>early on in his career</w:t>
      </w:r>
      <w:r w:rsidR="005153CE">
        <w:t xml:space="preserve">. One was </w:t>
      </w:r>
      <w:proofErr w:type="spellStart"/>
      <w:r w:rsidR="005153CE">
        <w:t>Venolia</w:t>
      </w:r>
      <w:proofErr w:type="spellEnd"/>
      <w:r w:rsidR="005153CE">
        <w:t xml:space="preserve"> Piston </w:t>
      </w:r>
      <w:r w:rsidR="00AC517E">
        <w:t>Co.</w:t>
      </w:r>
      <w:r w:rsidR="001E34A5">
        <w:t xml:space="preserve"> </w:t>
      </w:r>
      <w:r w:rsidR="00534D31">
        <w:t>owner</w:t>
      </w:r>
      <w:r w:rsidR="00AC517E">
        <w:t xml:space="preserve"> and </w:t>
      </w:r>
      <w:r w:rsidR="00623A8C">
        <w:t>top-notch</w:t>
      </w:r>
      <w:r w:rsidR="00AC517E">
        <w:t xml:space="preserve"> racer Joe </w:t>
      </w:r>
      <w:proofErr w:type="gramStart"/>
      <w:r w:rsidR="00AC517E">
        <w:t>P</w:t>
      </w:r>
      <w:r w:rsidR="00460786">
        <w:t>is</w:t>
      </w:r>
      <w:r w:rsidR="007D22F1">
        <w:t>ano</w:t>
      </w:r>
      <w:proofErr w:type="gramEnd"/>
      <w:r w:rsidR="007D22F1">
        <w:t xml:space="preserve"> </w:t>
      </w:r>
      <w:r w:rsidR="00534D31">
        <w:t>and the other was Carl Olson</w:t>
      </w:r>
      <w:r w:rsidR="00751F0D">
        <w:t xml:space="preserve">, </w:t>
      </w:r>
      <w:r w:rsidR="00601339">
        <w:t>NHRA</w:t>
      </w:r>
      <w:r w:rsidR="006A3995">
        <w:t>’s</w:t>
      </w:r>
      <w:r w:rsidR="00601339">
        <w:t xml:space="preserve"> </w:t>
      </w:r>
      <w:r w:rsidR="001F13F7">
        <w:t xml:space="preserve">Vice President </w:t>
      </w:r>
      <w:r w:rsidR="00B4043A">
        <w:t xml:space="preserve">of </w:t>
      </w:r>
      <w:r w:rsidR="00457107">
        <w:t>International</w:t>
      </w:r>
      <w:r w:rsidR="00B4043A">
        <w:t xml:space="preserve"> </w:t>
      </w:r>
      <w:r w:rsidR="00157B0E">
        <w:t>Relations, President</w:t>
      </w:r>
      <w:r w:rsidR="00694E2C">
        <w:t xml:space="preserve"> of FIA and </w:t>
      </w:r>
      <w:r w:rsidR="003C4E3F">
        <w:t xml:space="preserve">a </w:t>
      </w:r>
      <w:r w:rsidR="00694E2C">
        <w:t xml:space="preserve">legendary </w:t>
      </w:r>
      <w:r w:rsidR="007C1317">
        <w:t>drag racer.</w:t>
      </w:r>
      <w:r w:rsidR="00623A8C">
        <w:t xml:space="preserve"> </w:t>
      </w:r>
      <w:r w:rsidR="007C1317">
        <w:t xml:space="preserve"> </w:t>
      </w:r>
      <w:r w:rsidR="00751F0D">
        <w:t xml:space="preserve"> </w:t>
      </w:r>
      <w:r w:rsidR="00932CCD">
        <w:t xml:space="preserve"> </w:t>
      </w:r>
      <w:r w:rsidR="0095620E">
        <w:t xml:space="preserve"> </w:t>
      </w:r>
    </w:p>
    <w:p w14:paraId="25ACA2BD" w14:textId="77777777" w:rsidR="00126B64" w:rsidRDefault="00126B64" w:rsidP="007C3C0B">
      <w:pPr>
        <w:jc w:val="both"/>
      </w:pPr>
    </w:p>
    <w:p w14:paraId="711EAC2F" w14:textId="07EDA2EA" w:rsidR="00092655" w:rsidRDefault="00126B64" w:rsidP="007C3C0B">
      <w:pPr>
        <w:jc w:val="both"/>
      </w:pPr>
      <w:r w:rsidRPr="00C241E4">
        <w:t xml:space="preserve">In </w:t>
      </w:r>
      <w:r w:rsidR="00E94803" w:rsidRPr="00C241E4">
        <w:t>1972</w:t>
      </w:r>
      <w:r w:rsidR="003C4E3F">
        <w:t>, Garth</w:t>
      </w:r>
      <w:r w:rsidRPr="00C241E4">
        <w:t xml:space="preserve"> began importing and selling VHT paints on a part time basis and was successful enough to begin adding other </w:t>
      </w:r>
      <w:r w:rsidR="0044659E" w:rsidRPr="00C241E4">
        <w:t>major performance parts brands</w:t>
      </w:r>
      <w:r w:rsidRPr="00C241E4">
        <w:t xml:space="preserve"> to his import list</w:t>
      </w:r>
      <w:r w:rsidR="00C16B75" w:rsidRPr="00C241E4">
        <w:t xml:space="preserve"> as time passed</w:t>
      </w:r>
      <w:r w:rsidRPr="00C241E4">
        <w:t>. He took the big plunge of opening</w:t>
      </w:r>
      <w:r w:rsidR="00336C03" w:rsidRPr="00C241E4">
        <w:t xml:space="preserve"> his performance parts company</w:t>
      </w:r>
      <w:r w:rsidR="00092655" w:rsidRPr="00C241E4">
        <w:t>,</w:t>
      </w:r>
      <w:r w:rsidRPr="00C241E4">
        <w:t xml:space="preserve"> Pioneer </w:t>
      </w:r>
      <w:r w:rsidR="00E94803" w:rsidRPr="00C241E4">
        <w:t>Auto Parts the following year</w:t>
      </w:r>
      <w:r w:rsidRPr="00C241E4">
        <w:t xml:space="preserve"> and began traveling back and forth between New Zealand and the US buying parts for the store, better parts for </w:t>
      </w:r>
      <w:r>
        <w:t xml:space="preserve">his race car and learning more about </w:t>
      </w:r>
      <w:r w:rsidR="00A8553B">
        <w:t>how to make his equipment better and faster.</w:t>
      </w:r>
    </w:p>
    <w:p w14:paraId="356B9C9B" w14:textId="77777777" w:rsidR="00092655" w:rsidRDefault="00092655" w:rsidP="007C3C0B">
      <w:pPr>
        <w:jc w:val="both"/>
      </w:pPr>
    </w:p>
    <w:p w14:paraId="76E5C9BD" w14:textId="084BF2B4" w:rsidR="00126B64" w:rsidRDefault="00092655" w:rsidP="007C3C0B">
      <w:pPr>
        <w:jc w:val="both"/>
      </w:pPr>
      <w:r>
        <w:t xml:space="preserve">To add to his racing activities, in </w:t>
      </w:r>
      <w:r w:rsidR="007B07A4">
        <w:t xml:space="preserve">1988 he purchased and revamped </w:t>
      </w:r>
      <w:proofErr w:type="spellStart"/>
      <w:r w:rsidR="007B07A4">
        <w:t>Thunderpark</w:t>
      </w:r>
      <w:proofErr w:type="spellEnd"/>
      <w:r w:rsidR="007B07A4">
        <w:t xml:space="preserve"> Raceway </w:t>
      </w:r>
      <w:r w:rsidR="007C755A">
        <w:t xml:space="preserve">located near </w:t>
      </w:r>
      <w:r w:rsidR="007006BA">
        <w:t xml:space="preserve">Hastings, New Zealand. </w:t>
      </w:r>
      <w:r w:rsidR="008B5666">
        <w:t>To complement and</w:t>
      </w:r>
      <w:r w:rsidR="00E958F6">
        <w:t xml:space="preserve"> help promote </w:t>
      </w:r>
      <w:proofErr w:type="spellStart"/>
      <w:r w:rsidR="00E958F6">
        <w:t>Thunderpark</w:t>
      </w:r>
      <w:proofErr w:type="spellEnd"/>
      <w:r w:rsidR="00E958F6">
        <w:t xml:space="preserve">, that same year Garth </w:t>
      </w:r>
      <w:r w:rsidR="00023285">
        <w:t xml:space="preserve">opened the doors on a </w:t>
      </w:r>
      <w:r w:rsidR="00023285" w:rsidRPr="00C241E4">
        <w:t xml:space="preserve">new </w:t>
      </w:r>
      <w:r w:rsidR="00E94803" w:rsidRPr="00C241E4">
        <w:t xml:space="preserve">drag </w:t>
      </w:r>
      <w:r w:rsidR="00023285" w:rsidRPr="00C241E4">
        <w:t xml:space="preserve">racing </w:t>
      </w:r>
      <w:r w:rsidR="00023285">
        <w:t xml:space="preserve">newspaper, </w:t>
      </w:r>
      <w:r w:rsidR="003C4E3F">
        <w:t>“</w:t>
      </w:r>
      <w:r w:rsidR="00023285">
        <w:t>Strip Talk.</w:t>
      </w:r>
      <w:r w:rsidR="003C4E3F">
        <w:t>”</w:t>
      </w:r>
      <w:r w:rsidR="008B5666">
        <w:t xml:space="preserve"> </w:t>
      </w:r>
      <w:r w:rsidR="007006BA">
        <w:t xml:space="preserve">  </w:t>
      </w:r>
      <w:r w:rsidR="007B07A4">
        <w:t xml:space="preserve"> </w:t>
      </w:r>
      <w:r w:rsidR="00A8553B">
        <w:t xml:space="preserve"> </w:t>
      </w:r>
    </w:p>
    <w:p w14:paraId="3B4DEBFD" w14:textId="77777777" w:rsidR="000E5C8C" w:rsidRDefault="000E5C8C" w:rsidP="007C3C0B">
      <w:pPr>
        <w:jc w:val="both"/>
      </w:pPr>
    </w:p>
    <w:p w14:paraId="38651822" w14:textId="5FF3F41F" w:rsidR="00E94803" w:rsidRPr="00DF54EC" w:rsidRDefault="002B6CF6" w:rsidP="007C3C0B">
      <w:pPr>
        <w:jc w:val="both"/>
      </w:pPr>
      <w:r w:rsidRPr="00DF54EC">
        <w:t xml:space="preserve">In </w:t>
      </w:r>
      <w:r w:rsidR="00E94803" w:rsidRPr="00DF54EC">
        <w:t>1994</w:t>
      </w:r>
      <w:r w:rsidRPr="00DF54EC">
        <w:t xml:space="preserve"> he </w:t>
      </w:r>
      <w:r w:rsidR="006653B1" w:rsidRPr="00DF54EC">
        <w:t xml:space="preserve">expanded his </w:t>
      </w:r>
      <w:r w:rsidR="00883002" w:rsidRPr="00DF54EC">
        <w:t xml:space="preserve">automotive </w:t>
      </w:r>
      <w:r w:rsidRPr="00DF54EC">
        <w:t>activities</w:t>
      </w:r>
      <w:r w:rsidR="006653B1" w:rsidRPr="00DF54EC">
        <w:t xml:space="preserve"> to include </w:t>
      </w:r>
      <w:r w:rsidR="00F26AD3" w:rsidRPr="00DF54EC">
        <w:t>airplanes</w:t>
      </w:r>
      <w:r w:rsidR="00404705" w:rsidRPr="00DF54EC">
        <w:t xml:space="preserve">, obtaining his </w:t>
      </w:r>
      <w:r w:rsidR="00F26AD3" w:rsidRPr="00DF54EC">
        <w:t>pilot’s</w:t>
      </w:r>
      <w:r w:rsidR="004A11C0" w:rsidRPr="00DF54EC">
        <w:t xml:space="preserve"> license and in </w:t>
      </w:r>
      <w:r w:rsidR="00E94803" w:rsidRPr="00DF54EC">
        <w:t>1996</w:t>
      </w:r>
      <w:r w:rsidR="00983F3E" w:rsidRPr="00DF54EC">
        <w:t>,</w:t>
      </w:r>
      <w:r w:rsidR="004A11C0" w:rsidRPr="00DF54EC">
        <w:t xml:space="preserve"> his first airplane, a</w:t>
      </w:r>
      <w:r w:rsidR="00E94803" w:rsidRPr="00DF54EC">
        <w:t xml:space="preserve"> </w:t>
      </w:r>
      <w:r w:rsidR="00DF54EC" w:rsidRPr="00DF54EC">
        <w:t>pre–WW2 Tiger</w:t>
      </w:r>
      <w:r w:rsidR="00E94803" w:rsidRPr="00DF54EC">
        <w:t xml:space="preserve"> Moth biplane followed by a Yak 52 and then a P40 Warhawk.</w:t>
      </w:r>
      <w:r w:rsidR="004A11C0" w:rsidRPr="00DF54EC">
        <w:t xml:space="preserve"> </w:t>
      </w:r>
      <w:r w:rsidR="00E30970" w:rsidRPr="00DF54EC">
        <w:t xml:space="preserve">In addition to owning and flying them, in </w:t>
      </w:r>
      <w:r w:rsidR="00E94803" w:rsidRPr="00DF54EC">
        <w:t>1998</w:t>
      </w:r>
      <w:r w:rsidR="00E30970" w:rsidRPr="00DF54EC">
        <w:t xml:space="preserve"> he </w:t>
      </w:r>
      <w:r w:rsidR="000E78C3" w:rsidRPr="00DF54EC">
        <w:t xml:space="preserve">founded </w:t>
      </w:r>
      <w:r w:rsidR="00E94803" w:rsidRPr="00DF54EC">
        <w:t>Pioneer Aero Restorations</w:t>
      </w:r>
      <w:r w:rsidR="000E78C3" w:rsidRPr="00DF54EC">
        <w:t xml:space="preserve"> to restore </w:t>
      </w:r>
      <w:r w:rsidR="00F26AD3" w:rsidRPr="00DF54EC">
        <w:t>old war bird planes.</w:t>
      </w:r>
    </w:p>
    <w:p w14:paraId="6D54E331" w14:textId="77777777" w:rsidR="00E94803" w:rsidRPr="00DF54EC" w:rsidRDefault="00E94803" w:rsidP="007C3C0B">
      <w:pPr>
        <w:jc w:val="both"/>
      </w:pPr>
    </w:p>
    <w:p w14:paraId="68A2B4BB" w14:textId="55FE120B" w:rsidR="003E01EC" w:rsidRPr="00DF54EC" w:rsidRDefault="00E94803" w:rsidP="007C3C0B">
      <w:pPr>
        <w:jc w:val="both"/>
      </w:pPr>
      <w:r w:rsidRPr="00DF54EC">
        <w:t xml:space="preserve">Around the same </w:t>
      </w:r>
      <w:r w:rsidR="00DF54EC" w:rsidRPr="00DF54EC">
        <w:t>time,</w:t>
      </w:r>
      <w:r w:rsidRPr="00DF54EC">
        <w:t xml:space="preserve"> he was also appointed as New Zealand’s representative on the FIA Drag Racing Commission, a position he held for </w:t>
      </w:r>
      <w:r w:rsidR="003C4E3F">
        <w:t>five</w:t>
      </w:r>
      <w:r w:rsidRPr="00DF54EC">
        <w:t xml:space="preserve"> years</w:t>
      </w:r>
      <w:r w:rsidR="003C4E3F">
        <w:t>,</w:t>
      </w:r>
      <w:r w:rsidRPr="00DF54EC">
        <w:t xml:space="preserve"> working closely with Olson</w:t>
      </w:r>
      <w:r w:rsidR="003C4E3F">
        <w:t>.</w:t>
      </w:r>
    </w:p>
    <w:p w14:paraId="6F3BCDBD" w14:textId="77777777" w:rsidR="00F26AD3" w:rsidRDefault="00F26AD3" w:rsidP="007C3C0B">
      <w:pPr>
        <w:jc w:val="both"/>
      </w:pPr>
    </w:p>
    <w:p w14:paraId="047698CC" w14:textId="6E2C660C" w:rsidR="00BD1FD5" w:rsidRDefault="0073495F" w:rsidP="007C3C0B">
      <w:pPr>
        <w:jc w:val="both"/>
      </w:pPr>
      <w:r>
        <w:t xml:space="preserve">Today, he is retired from racing, has sold </w:t>
      </w:r>
      <w:r w:rsidR="006C4747">
        <w:t xml:space="preserve">his </w:t>
      </w:r>
      <w:proofErr w:type="gramStart"/>
      <w:r w:rsidR="006C4747">
        <w:t>businesses</w:t>
      </w:r>
      <w:proofErr w:type="gramEnd"/>
      <w:r w:rsidR="006C4747">
        <w:t xml:space="preserve"> and is enjoying some leisure </w:t>
      </w:r>
      <w:r w:rsidR="004639BF">
        <w:t>time attending various automotive and airplane events</w:t>
      </w:r>
      <w:r w:rsidR="00D907DF">
        <w:t xml:space="preserve"> but along the way he established some enviable record</w:t>
      </w:r>
      <w:r w:rsidR="000D32F2">
        <w:t xml:space="preserve">s including but not limited </w:t>
      </w:r>
      <w:r w:rsidR="00D63285">
        <w:t>to</w:t>
      </w:r>
      <w:r w:rsidR="000D32F2">
        <w:t>:</w:t>
      </w:r>
    </w:p>
    <w:p w14:paraId="19D32CE1" w14:textId="77777777" w:rsidR="0044659E" w:rsidRDefault="0044659E" w:rsidP="007C3C0B">
      <w:pPr>
        <w:jc w:val="both"/>
      </w:pPr>
    </w:p>
    <w:p w14:paraId="17F3135C" w14:textId="5DF6A3B5" w:rsidR="0044659E" w:rsidRPr="003C4E3F" w:rsidRDefault="0044659E" w:rsidP="003C4E3F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 w:rsidRPr="003C4E3F">
        <w:rPr>
          <w:color w:val="000000" w:themeColor="text1"/>
        </w:rPr>
        <w:lastRenderedPageBreak/>
        <w:t>Apart from a brief period in 1979 held the outright New Zealand Drag Racing record</w:t>
      </w:r>
      <w:r w:rsidR="00983F3E" w:rsidRPr="003C4E3F">
        <w:rPr>
          <w:color w:val="000000" w:themeColor="text1"/>
        </w:rPr>
        <w:t>,</w:t>
      </w:r>
      <w:r w:rsidRPr="003C4E3F">
        <w:rPr>
          <w:color w:val="000000" w:themeColor="text1"/>
        </w:rPr>
        <w:t xml:space="preserve"> </w:t>
      </w:r>
      <w:r w:rsidR="00983F3E" w:rsidRPr="003C4E3F">
        <w:rPr>
          <w:color w:val="000000" w:themeColor="text1"/>
        </w:rPr>
        <w:t xml:space="preserve">bettering it </w:t>
      </w:r>
      <w:r w:rsidRPr="003C4E3F">
        <w:rPr>
          <w:color w:val="000000" w:themeColor="text1"/>
        </w:rPr>
        <w:t>continuously</w:t>
      </w:r>
      <w:r w:rsidR="00983F3E" w:rsidRPr="003C4E3F">
        <w:rPr>
          <w:color w:val="000000" w:themeColor="text1"/>
        </w:rPr>
        <w:t xml:space="preserve"> over the years,</w:t>
      </w:r>
      <w:r w:rsidRPr="003C4E3F">
        <w:rPr>
          <w:color w:val="000000" w:themeColor="text1"/>
        </w:rPr>
        <w:t xml:space="preserve"> from 1978 thru  2007</w:t>
      </w:r>
    </w:p>
    <w:p w14:paraId="6692601B" w14:textId="3A3DCFE9" w:rsidR="0044659E" w:rsidRPr="003C4E3F" w:rsidRDefault="0044659E" w:rsidP="003C4E3F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 w:rsidRPr="003C4E3F">
        <w:rPr>
          <w:color w:val="000000" w:themeColor="text1"/>
        </w:rPr>
        <w:t xml:space="preserve">Won NZ Top Fuel title </w:t>
      </w:r>
      <w:r w:rsidR="003C4E3F">
        <w:rPr>
          <w:color w:val="000000" w:themeColor="text1"/>
        </w:rPr>
        <w:t>seven</w:t>
      </w:r>
      <w:r w:rsidRPr="003C4E3F">
        <w:rPr>
          <w:color w:val="000000" w:themeColor="text1"/>
        </w:rPr>
        <w:t xml:space="preserve"> </w:t>
      </w:r>
      <w:proofErr w:type="gramStart"/>
      <w:r w:rsidR="00D24582" w:rsidRPr="003C4E3F">
        <w:rPr>
          <w:color w:val="000000" w:themeColor="text1"/>
        </w:rPr>
        <w:t>times</w:t>
      </w:r>
      <w:proofErr w:type="gramEnd"/>
    </w:p>
    <w:p w14:paraId="5B33358F" w14:textId="47DA85E9" w:rsidR="00983F3E" w:rsidRPr="003C4E3F" w:rsidRDefault="00983F3E" w:rsidP="003C4E3F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 w:rsidRPr="003C4E3F">
        <w:rPr>
          <w:color w:val="000000" w:themeColor="text1"/>
        </w:rPr>
        <w:t>Member of the Australian 5 second Club</w:t>
      </w:r>
    </w:p>
    <w:p w14:paraId="47F76626" w14:textId="5E90C260" w:rsidR="0044659E" w:rsidRPr="003C4E3F" w:rsidRDefault="0044659E" w:rsidP="003C4E3F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 w:rsidRPr="003C4E3F">
        <w:rPr>
          <w:color w:val="000000" w:themeColor="text1"/>
        </w:rPr>
        <w:t>His XF/BFR Ford Flathead</w:t>
      </w:r>
      <w:r w:rsidR="00983F3E" w:rsidRPr="003C4E3F">
        <w:rPr>
          <w:color w:val="000000" w:themeColor="text1"/>
        </w:rPr>
        <w:t xml:space="preserve"> </w:t>
      </w:r>
      <w:proofErr w:type="spellStart"/>
      <w:r w:rsidR="00983F3E" w:rsidRPr="003C4E3F">
        <w:rPr>
          <w:color w:val="000000" w:themeColor="text1"/>
        </w:rPr>
        <w:t>HiBoy</w:t>
      </w:r>
      <w:proofErr w:type="spellEnd"/>
      <w:r w:rsidRPr="003C4E3F">
        <w:rPr>
          <w:color w:val="000000" w:themeColor="text1"/>
        </w:rPr>
        <w:t xml:space="preserve"> Roadster set a new record for the class at Bonneville of 170+mph in 1998 and then raised it during </w:t>
      </w:r>
      <w:r w:rsidR="003C4E3F">
        <w:rPr>
          <w:color w:val="000000" w:themeColor="text1"/>
        </w:rPr>
        <w:t>three</w:t>
      </w:r>
      <w:r w:rsidRPr="003C4E3F">
        <w:rPr>
          <w:color w:val="000000" w:themeColor="text1"/>
        </w:rPr>
        <w:t xml:space="preserve"> more trips to over 189 mph with a best of 193+</w:t>
      </w:r>
      <w:r w:rsidR="00983F3E" w:rsidRPr="003C4E3F">
        <w:rPr>
          <w:color w:val="000000" w:themeColor="text1"/>
        </w:rPr>
        <w:t xml:space="preserve">mph </w:t>
      </w:r>
      <w:r w:rsidRPr="003C4E3F">
        <w:rPr>
          <w:color w:val="000000" w:themeColor="text1"/>
        </w:rPr>
        <w:t xml:space="preserve">in </w:t>
      </w:r>
      <w:proofErr w:type="gramStart"/>
      <w:r w:rsidR="00D24582" w:rsidRPr="003C4E3F">
        <w:rPr>
          <w:color w:val="000000" w:themeColor="text1"/>
        </w:rPr>
        <w:t>2008</w:t>
      </w:r>
      <w:proofErr w:type="gramEnd"/>
      <w:r w:rsidRPr="003C4E3F">
        <w:rPr>
          <w:color w:val="000000" w:themeColor="text1"/>
        </w:rPr>
        <w:t xml:space="preserve"> </w:t>
      </w:r>
    </w:p>
    <w:sectPr w:rsidR="0044659E" w:rsidRPr="003C4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D6129"/>
    <w:multiLevelType w:val="hybridMultilevel"/>
    <w:tmpl w:val="6F4646F0"/>
    <w:lvl w:ilvl="0" w:tplc="3AD21B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66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0B"/>
    <w:rsid w:val="00023285"/>
    <w:rsid w:val="0006100A"/>
    <w:rsid w:val="00092655"/>
    <w:rsid w:val="000D32F2"/>
    <w:rsid w:val="000E5C8C"/>
    <w:rsid w:val="000E78C3"/>
    <w:rsid w:val="00126B64"/>
    <w:rsid w:val="00157B0E"/>
    <w:rsid w:val="001E34A5"/>
    <w:rsid w:val="001F13F7"/>
    <w:rsid w:val="00223FD3"/>
    <w:rsid w:val="00226A98"/>
    <w:rsid w:val="00231A94"/>
    <w:rsid w:val="00257403"/>
    <w:rsid w:val="002B6CF6"/>
    <w:rsid w:val="00336C03"/>
    <w:rsid w:val="003C4E3F"/>
    <w:rsid w:val="003C6174"/>
    <w:rsid w:val="003E01EC"/>
    <w:rsid w:val="003F753A"/>
    <w:rsid w:val="00404705"/>
    <w:rsid w:val="00407778"/>
    <w:rsid w:val="004233EF"/>
    <w:rsid w:val="0044659E"/>
    <w:rsid w:val="00457107"/>
    <w:rsid w:val="00460786"/>
    <w:rsid w:val="004639BF"/>
    <w:rsid w:val="00463B85"/>
    <w:rsid w:val="0048400F"/>
    <w:rsid w:val="004862E0"/>
    <w:rsid w:val="004A11C0"/>
    <w:rsid w:val="005153CE"/>
    <w:rsid w:val="00534D31"/>
    <w:rsid w:val="005A1516"/>
    <w:rsid w:val="005E39F8"/>
    <w:rsid w:val="00601339"/>
    <w:rsid w:val="00623A8C"/>
    <w:rsid w:val="006653B1"/>
    <w:rsid w:val="00694E2C"/>
    <w:rsid w:val="006A3995"/>
    <w:rsid w:val="006C4747"/>
    <w:rsid w:val="006E212D"/>
    <w:rsid w:val="006F3BD3"/>
    <w:rsid w:val="007006BA"/>
    <w:rsid w:val="00723400"/>
    <w:rsid w:val="0073495F"/>
    <w:rsid w:val="00751F0D"/>
    <w:rsid w:val="0079444C"/>
    <w:rsid w:val="007B07A4"/>
    <w:rsid w:val="007C1317"/>
    <w:rsid w:val="007C3C0B"/>
    <w:rsid w:val="007C755A"/>
    <w:rsid w:val="007D22F1"/>
    <w:rsid w:val="00883002"/>
    <w:rsid w:val="00885677"/>
    <w:rsid w:val="008B5666"/>
    <w:rsid w:val="008C5E55"/>
    <w:rsid w:val="008F66DA"/>
    <w:rsid w:val="0092107D"/>
    <w:rsid w:val="00932CCD"/>
    <w:rsid w:val="00953DB4"/>
    <w:rsid w:val="0095620E"/>
    <w:rsid w:val="00983F3E"/>
    <w:rsid w:val="009B3189"/>
    <w:rsid w:val="009D261F"/>
    <w:rsid w:val="00A045CF"/>
    <w:rsid w:val="00A8553B"/>
    <w:rsid w:val="00AB26AA"/>
    <w:rsid w:val="00AC517E"/>
    <w:rsid w:val="00AF08C2"/>
    <w:rsid w:val="00B4043A"/>
    <w:rsid w:val="00BD1FD5"/>
    <w:rsid w:val="00C16B75"/>
    <w:rsid w:val="00C241E4"/>
    <w:rsid w:val="00C50B0B"/>
    <w:rsid w:val="00C748FE"/>
    <w:rsid w:val="00CC6CAF"/>
    <w:rsid w:val="00D13059"/>
    <w:rsid w:val="00D24582"/>
    <w:rsid w:val="00D63285"/>
    <w:rsid w:val="00D907DF"/>
    <w:rsid w:val="00DB2FF5"/>
    <w:rsid w:val="00DF54EC"/>
    <w:rsid w:val="00E24FF3"/>
    <w:rsid w:val="00E30970"/>
    <w:rsid w:val="00E77D5C"/>
    <w:rsid w:val="00E82E6F"/>
    <w:rsid w:val="00E94803"/>
    <w:rsid w:val="00E958F6"/>
    <w:rsid w:val="00EC0776"/>
    <w:rsid w:val="00EC0B53"/>
    <w:rsid w:val="00ED5899"/>
    <w:rsid w:val="00F26AD3"/>
    <w:rsid w:val="00F45F5A"/>
    <w:rsid w:val="00F567C3"/>
    <w:rsid w:val="00F901E7"/>
    <w:rsid w:val="00F97C6C"/>
    <w:rsid w:val="00FE190D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BFB62"/>
  <w15:chartTrackingRefBased/>
  <w15:docId w15:val="{703CFD1C-FED1-4D93-A0D8-1A54AFE8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Hibler</dc:creator>
  <cp:keywords/>
  <dc:description/>
  <cp:lastModifiedBy>Susan Smiley-Height</cp:lastModifiedBy>
  <cp:revision>2</cp:revision>
  <dcterms:created xsi:type="dcterms:W3CDTF">2024-02-18T16:23:00Z</dcterms:created>
  <dcterms:modified xsi:type="dcterms:W3CDTF">2024-02-18T16:23:00Z</dcterms:modified>
</cp:coreProperties>
</file>